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C768E" w14:textId="22469EF2" w:rsidR="000308BE" w:rsidRDefault="001A7ABE" w:rsidP="009B2383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C6A8DB" wp14:editId="0A4C6E1A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714625" cy="685800"/>
                <wp:effectExtent l="19050" t="19050" r="47625" b="3810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685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7B3199" w14:textId="77777777" w:rsidR="000A6A81" w:rsidRDefault="00451499" w:rsidP="00CC47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応募多数の場合は、</w:t>
                            </w:r>
                            <w:r w:rsidR="006C3E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地域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業界</w:t>
                            </w:r>
                            <w:r w:rsidR="006C3E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の</w:t>
                            </w:r>
                          </w:p>
                          <w:p w14:paraId="422AA7FA" w14:textId="77777777" w:rsidR="00AE3245" w:rsidRPr="00451499" w:rsidRDefault="00451499" w:rsidP="00CC47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バランスを考慮した抽選となります。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6A8DB" id="Rectangle 10" o:spid="_x0000_s1026" style="position:absolute;left:0;text-align:left;margin-left:162.55pt;margin-top:1.2pt;width:213.75pt;height:54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" fillcolor="white [3201]" strokecolor="black [3200]" strokeweight="5pt">
                <v:stroke linestyle="thickThin"/>
                <v:shadow color="#868686"/>
                <v:textbox inset="5.85pt,.7pt,5.85pt,.7pt">
                  <w:txbxContent>
                    <w:p w14:paraId="657B3199" w14:textId="77777777" w:rsidR="000A6A81" w:rsidRDefault="00451499" w:rsidP="00CC47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応募多数の場合は、</w:t>
                      </w:r>
                      <w:r w:rsidR="006C3EC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地域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業界</w:t>
                      </w:r>
                      <w:r w:rsidR="006C3EC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の</w:t>
                      </w:r>
                    </w:p>
                    <w:p w14:paraId="422AA7FA" w14:textId="77777777" w:rsidR="00AE3245" w:rsidRPr="00451499" w:rsidRDefault="00451499" w:rsidP="00CC47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バランスを考慮した抽選となります。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08B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755E2FF" wp14:editId="3FBF0AF7">
                <wp:simplePos x="0" y="0"/>
                <wp:positionH relativeFrom="margin">
                  <wp:posOffset>46990</wp:posOffset>
                </wp:positionH>
                <wp:positionV relativeFrom="paragraph">
                  <wp:posOffset>7620</wp:posOffset>
                </wp:positionV>
                <wp:extent cx="2657475" cy="419100"/>
                <wp:effectExtent l="0" t="0" r="28575" b="19050"/>
                <wp:wrapNone/>
                <wp:docPr id="3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 cmpd="sng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2E4793" w14:textId="77777777" w:rsidR="000308BE" w:rsidRPr="00451499" w:rsidRDefault="000308BE" w:rsidP="00CC47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メールに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添付して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お申込みください。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5E2FF" id="_x0000_s1027" style="position:absolute;left:0;text-align:left;margin-left:3.7pt;margin-top:.6pt;width:209.25pt;height:33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" fillcolor="white [3201]" strokecolor="black [3200]" strokeweight="2pt">
                <v:stroke dashstyle="1 1"/>
                <v:shadow color="#868686"/>
                <v:textbox inset="5.85pt,.7pt,5.85pt,.7pt">
                  <w:txbxContent>
                    <w:p w14:paraId="312E4793" w14:textId="77777777" w:rsidR="000308BE" w:rsidRPr="00451499" w:rsidRDefault="000308BE" w:rsidP="00CC47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メールに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添付して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お申込みください。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3D1F7F" w14:textId="1E31F687" w:rsidR="000308BE" w:rsidRDefault="000308BE" w:rsidP="009B2383">
      <w:pPr>
        <w:spacing w:line="300" w:lineRule="exact"/>
        <w:rPr>
          <w:rFonts w:ascii="ＭＳ ゴシック" w:eastAsia="ＭＳ ゴシック" w:hAnsi="ＭＳ ゴシック"/>
        </w:rPr>
      </w:pPr>
    </w:p>
    <w:p w14:paraId="10EE12FF" w14:textId="77777777" w:rsidR="000308BE" w:rsidRDefault="000308BE" w:rsidP="009B2383">
      <w:pPr>
        <w:spacing w:line="300" w:lineRule="exact"/>
        <w:rPr>
          <w:rFonts w:ascii="ＭＳ ゴシック" w:eastAsia="ＭＳ ゴシック" w:hAnsi="ＭＳ ゴシック"/>
        </w:rPr>
      </w:pPr>
    </w:p>
    <w:p w14:paraId="185B7B88" w14:textId="0DAF89D0" w:rsidR="001554BE" w:rsidRDefault="00C16B83" w:rsidP="009B2383">
      <w:pPr>
        <w:spacing w:line="300" w:lineRule="exact"/>
        <w:rPr>
          <w:rFonts w:ascii="ＭＳ ゴシック" w:eastAsia="ＭＳ ゴシック" w:hAnsi="ＭＳ ゴシック"/>
        </w:rPr>
      </w:pPr>
      <w:r w:rsidRPr="00697C31">
        <w:rPr>
          <w:rFonts w:ascii="ＭＳ ゴシック" w:eastAsia="ＭＳ ゴシック" w:hAnsi="ＭＳ ゴシック" w:hint="eastAsia"/>
        </w:rPr>
        <w:t>〒7</w:t>
      </w:r>
      <w:r w:rsidR="00C10F33">
        <w:rPr>
          <w:rFonts w:ascii="ＭＳ ゴシック" w:eastAsia="ＭＳ ゴシック" w:hAnsi="ＭＳ ゴシック" w:hint="eastAsia"/>
        </w:rPr>
        <w:t>54-0041</w:t>
      </w:r>
      <w:r w:rsidRPr="00697C31">
        <w:rPr>
          <w:rFonts w:ascii="ＭＳ ゴシック" w:eastAsia="ＭＳ ゴシック" w:hAnsi="ＭＳ ゴシック" w:hint="eastAsia"/>
        </w:rPr>
        <w:t xml:space="preserve">　山口市</w:t>
      </w:r>
      <w:r w:rsidR="00C10F33">
        <w:rPr>
          <w:rFonts w:ascii="ＭＳ ゴシック" w:eastAsia="ＭＳ ゴシック" w:hAnsi="ＭＳ ゴシック" w:hint="eastAsia"/>
        </w:rPr>
        <w:t>小郡令和1丁目1番1号</w:t>
      </w:r>
    </w:p>
    <w:p w14:paraId="5F9DFE55" w14:textId="065A63D2" w:rsidR="00C10F33" w:rsidRDefault="00C10F33" w:rsidP="009B2383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KDDI維新ホール３F</w:t>
      </w:r>
    </w:p>
    <w:p w14:paraId="089EE168" w14:textId="1FD4904D" w:rsidR="004B7250" w:rsidRDefault="000F5BC1" w:rsidP="009B2383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山口</w:t>
      </w:r>
      <w:r w:rsidR="001A2EF3">
        <w:rPr>
          <w:rFonts w:ascii="ＭＳ ゴシック" w:eastAsia="ＭＳ ゴシック" w:hAnsi="ＭＳ ゴシック" w:hint="eastAsia"/>
        </w:rPr>
        <w:t>しごと</w:t>
      </w:r>
      <w:r w:rsidR="000A6A81">
        <w:rPr>
          <w:rFonts w:ascii="ＭＳ ゴシック" w:eastAsia="ＭＳ ゴシック" w:hAnsi="ＭＳ ゴシック" w:hint="eastAsia"/>
        </w:rPr>
        <w:t xml:space="preserve">センター　</w:t>
      </w:r>
      <w:r w:rsidR="00C44446">
        <w:rPr>
          <w:rFonts w:ascii="ＭＳ ゴシック" w:eastAsia="ＭＳ ゴシック" w:hAnsi="ＭＳ ゴシック" w:hint="eastAsia"/>
        </w:rPr>
        <w:t>大賀、</w:t>
      </w:r>
      <w:r>
        <w:rPr>
          <w:rFonts w:ascii="ＭＳ ゴシック" w:eastAsia="ＭＳ ゴシック" w:hAnsi="ＭＳ ゴシック" w:hint="eastAsia"/>
        </w:rPr>
        <w:t>松山</w:t>
      </w:r>
      <w:r w:rsidR="00C10F33">
        <w:rPr>
          <w:rFonts w:ascii="ＭＳ ゴシック" w:eastAsia="ＭＳ ゴシック" w:hAnsi="ＭＳ ゴシック" w:hint="eastAsia"/>
        </w:rPr>
        <w:t xml:space="preserve">　</w:t>
      </w:r>
      <w:r w:rsidR="00C16B83" w:rsidRPr="00697C31">
        <w:rPr>
          <w:rFonts w:ascii="ＭＳ ゴシック" w:eastAsia="ＭＳ ゴシック" w:hAnsi="ＭＳ ゴシック" w:hint="eastAsia"/>
        </w:rPr>
        <w:t>行き</w:t>
      </w:r>
    </w:p>
    <w:p w14:paraId="6CA21F90" w14:textId="77777777" w:rsidR="006A4DBA" w:rsidRPr="00697C31" w:rsidRDefault="006A4DBA" w:rsidP="009B2383">
      <w:pPr>
        <w:spacing w:line="300" w:lineRule="exact"/>
        <w:rPr>
          <w:rFonts w:ascii="ＭＳ ゴシック" w:eastAsia="ＭＳ ゴシック" w:hAnsi="ＭＳ ゴシック"/>
        </w:rPr>
      </w:pPr>
    </w:p>
    <w:p w14:paraId="523A13D1" w14:textId="650E1F7D" w:rsidR="00A216A2" w:rsidRDefault="00783B9E" w:rsidP="009B2383">
      <w:pPr>
        <w:spacing w:line="300" w:lineRule="exact"/>
        <w:rPr>
          <w:rFonts w:ascii="ＭＳ ゴシック" w:eastAsia="ＭＳ ゴシック" w:hAnsi="ＭＳ ゴシック"/>
        </w:rPr>
      </w:pPr>
      <w:r w:rsidRPr="00697C31">
        <w:rPr>
          <w:rFonts w:ascii="ＭＳ ゴシック" w:eastAsia="ＭＳ ゴシック" w:hAnsi="ＭＳ ゴシック" w:hint="eastAsia"/>
        </w:rPr>
        <w:t>メール</w:t>
      </w:r>
      <w:r w:rsidRPr="00697C3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8505C" w:rsidRPr="00465432">
        <w:rPr>
          <w:rFonts w:ascii="ＭＳ ゴシック" w:eastAsia="ＭＳ ゴシック" w:hAnsi="ＭＳ ゴシック" w:hint="eastAsia"/>
          <w:b/>
          <w:bCs/>
          <w:sz w:val="32"/>
          <w:szCs w:val="32"/>
        </w:rPr>
        <w:t>g</w:t>
      </w:r>
      <w:r w:rsidR="0088505C" w:rsidRPr="00465432">
        <w:rPr>
          <w:rFonts w:ascii="ＭＳ ゴシック" w:eastAsia="ＭＳ ゴシック" w:hAnsi="ＭＳ ゴシック"/>
          <w:b/>
          <w:bCs/>
          <w:sz w:val="32"/>
          <w:szCs w:val="32"/>
        </w:rPr>
        <w:t>aikoku</w:t>
      </w:r>
      <w:r w:rsidR="000F5BC1" w:rsidRPr="00465432">
        <w:rPr>
          <w:rFonts w:ascii="ＭＳ ゴシック" w:eastAsia="ＭＳ ゴシック" w:hAnsi="ＭＳ ゴシック"/>
          <w:b/>
          <w:bCs/>
          <w:sz w:val="32"/>
          <w:szCs w:val="32"/>
        </w:rPr>
        <w:t>@joby.jp</w:t>
      </w:r>
      <w:r w:rsidR="001554BE" w:rsidRPr="00697C31">
        <w:rPr>
          <w:rFonts w:ascii="ＭＳ ゴシック" w:eastAsia="ＭＳ ゴシック" w:hAnsi="ＭＳ ゴシック" w:hint="eastAsia"/>
        </w:rPr>
        <w:t xml:space="preserve">　　</w:t>
      </w:r>
    </w:p>
    <w:p w14:paraId="19172C3E" w14:textId="77777777" w:rsidR="00783B9E" w:rsidRPr="00697C31" w:rsidRDefault="001554BE" w:rsidP="009B2383">
      <w:pPr>
        <w:spacing w:line="300" w:lineRule="exact"/>
        <w:rPr>
          <w:rFonts w:ascii="ＭＳ ゴシック" w:eastAsia="ＭＳ ゴシック" w:hAnsi="ＭＳ ゴシック"/>
        </w:rPr>
      </w:pPr>
      <w:r w:rsidRPr="00697C31">
        <w:rPr>
          <w:rFonts w:ascii="ＭＳ ゴシック" w:eastAsia="ＭＳ ゴシック" w:hAnsi="ＭＳ ゴシック" w:hint="eastAsia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0F5BC1">
        <w:rPr>
          <w:rFonts w:ascii="ＭＳ ゴシック" w:eastAsia="ＭＳ ゴシック" w:hAnsi="ＭＳ ゴシック" w:hint="eastAsia"/>
        </w:rPr>
        <w:t xml:space="preserve">                                       </w:t>
      </w:r>
    </w:p>
    <w:p w14:paraId="29090EE8" w14:textId="77777777" w:rsidR="009B2383" w:rsidRPr="00931DEF" w:rsidRDefault="00A216A2" w:rsidP="00451499">
      <w:pPr>
        <w:tabs>
          <w:tab w:val="left" w:pos="2595"/>
          <w:tab w:val="left" w:pos="6105"/>
        </w:tabs>
        <w:jc w:val="right"/>
        <w:rPr>
          <w:rFonts w:ascii="ＭＳ ゴシック" w:eastAsia="ＭＳ ゴシック" w:hAnsi="ＭＳ ゴシック"/>
          <w:szCs w:val="21"/>
        </w:rPr>
      </w:pPr>
      <w:r w:rsidRPr="00697C3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F7DA2B" wp14:editId="097988A1">
                <wp:simplePos x="0" y="0"/>
                <wp:positionH relativeFrom="margin">
                  <wp:posOffset>285750</wp:posOffset>
                </wp:positionH>
                <wp:positionV relativeFrom="paragraph">
                  <wp:posOffset>9525</wp:posOffset>
                </wp:positionV>
                <wp:extent cx="5826125" cy="36195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6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4C721" w14:textId="4B7FE640" w:rsidR="00931DEF" w:rsidRPr="00931DEF" w:rsidRDefault="00B24896" w:rsidP="00931D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4"/>
                                <w:position w:val="-14"/>
                                <w:sz w:val="28"/>
                                <w:szCs w:val="28"/>
                              </w:rPr>
                              <w:t>【外国人留学生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pacing w:val="4"/>
                                <w:position w:val="-14"/>
                                <w:sz w:val="28"/>
                                <w:szCs w:val="28"/>
                              </w:rPr>
                              <w:t>対象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4"/>
                                <w:position w:val="-14"/>
                                <w:sz w:val="28"/>
                                <w:szCs w:val="28"/>
                              </w:rPr>
                              <w:t>】業界研究フェア</w:t>
                            </w:r>
                            <w:r w:rsidR="00931DEF" w:rsidRPr="00931DE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4"/>
                                <w:position w:val="-14"/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  <w:p w14:paraId="26C846C9" w14:textId="77777777" w:rsidR="00D90510" w:rsidRPr="00E57935" w:rsidRDefault="00D90510" w:rsidP="00E5793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7DA2B" id="Rectangle 5" o:spid="_x0000_s1028" style="position:absolute;left:0;text-align:left;margin-left:22.5pt;margin-top:.75pt;width:458.7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" filled="f" stroked="f" strokecolor="white">
                <v:textbox inset="5.85pt,.7pt,5.85pt,.7pt">
                  <w:txbxContent>
                    <w:p w14:paraId="7F34C721" w14:textId="4B7FE640" w:rsidR="00931DEF" w:rsidRPr="00931DEF" w:rsidRDefault="00B24896" w:rsidP="00931DEF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4"/>
                          <w:position w:val="-14"/>
                          <w:sz w:val="28"/>
                          <w:szCs w:val="28"/>
                        </w:rPr>
                        <w:t>【外国人留学生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pacing w:val="4"/>
                          <w:position w:val="-14"/>
                          <w:sz w:val="28"/>
                          <w:szCs w:val="28"/>
                        </w:rPr>
                        <w:t>対象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4"/>
                          <w:position w:val="-14"/>
                          <w:sz w:val="28"/>
                          <w:szCs w:val="28"/>
                        </w:rPr>
                        <w:t>】業界研究フェア</w:t>
                      </w:r>
                      <w:r w:rsidR="00931DEF" w:rsidRPr="00931DEF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4"/>
                          <w:position w:val="-14"/>
                          <w:sz w:val="28"/>
                          <w:szCs w:val="28"/>
                        </w:rPr>
                        <w:t>参加申込書</w:t>
                      </w:r>
                    </w:p>
                    <w:p w14:paraId="26C846C9" w14:textId="77777777" w:rsidR="00D90510" w:rsidRPr="00E57935" w:rsidRDefault="00D90510" w:rsidP="00E5793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51499">
        <w:rPr>
          <w:rFonts w:ascii="ＭＳ ゴシック" w:eastAsia="ＭＳ ゴシック" w:hAnsi="ＭＳ ゴシック" w:hint="eastAsia"/>
          <w:szCs w:val="21"/>
        </w:rPr>
        <w:t>別紙</w:t>
      </w:r>
    </w:p>
    <w:p w14:paraId="5B8D9F97" w14:textId="77777777" w:rsidR="00C16B83" w:rsidRPr="0054073D" w:rsidRDefault="00C16B83" w:rsidP="0054073D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126"/>
        <w:gridCol w:w="2268"/>
        <w:gridCol w:w="1985"/>
        <w:gridCol w:w="2693"/>
      </w:tblGrid>
      <w:tr w:rsidR="0055413B" w:rsidRPr="00697C31" w14:paraId="45B651E7" w14:textId="77777777" w:rsidTr="00EC58EE">
        <w:trPr>
          <w:trHeight w:val="283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3303E5E" w14:textId="77777777" w:rsidR="0055413B" w:rsidRPr="0055413B" w:rsidRDefault="0055413B" w:rsidP="00E031C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1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企業名</w:t>
            </w:r>
          </w:p>
        </w:tc>
        <w:tc>
          <w:tcPr>
            <w:tcW w:w="6379" w:type="dxa"/>
            <w:gridSpan w:val="3"/>
            <w:vMerge w:val="restart"/>
            <w:tcBorders>
              <w:top w:val="single" w:sz="12" w:space="0" w:color="000000"/>
            </w:tcBorders>
          </w:tcPr>
          <w:p w14:paraId="4CD5862C" w14:textId="77777777" w:rsidR="0055413B" w:rsidRPr="000A6A81" w:rsidRDefault="000A6A81" w:rsidP="00BB3153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A6A81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フリガナ</w:t>
            </w:r>
          </w:p>
        </w:tc>
        <w:tc>
          <w:tcPr>
            <w:tcW w:w="2693" w:type="dxa"/>
            <w:tcBorders>
              <w:top w:val="single" w:sz="12" w:space="0" w:color="000000"/>
              <w:right w:val="single" w:sz="12" w:space="0" w:color="000000"/>
            </w:tcBorders>
          </w:tcPr>
          <w:p w14:paraId="368920A6" w14:textId="77777777" w:rsidR="0055413B" w:rsidRPr="00697C31" w:rsidRDefault="0055413B" w:rsidP="00E031C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7C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産業分類の中分類</w:t>
            </w:r>
          </w:p>
        </w:tc>
      </w:tr>
      <w:tr w:rsidR="0055413B" w:rsidRPr="00697C31" w14:paraId="5E7F1F2F" w14:textId="77777777" w:rsidTr="001A7ABE">
        <w:trPr>
          <w:trHeight w:val="500"/>
        </w:trPr>
        <w:tc>
          <w:tcPr>
            <w:tcW w:w="1134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E70DD56" w14:textId="77777777" w:rsidR="0055413B" w:rsidRPr="0055413B" w:rsidRDefault="0055413B" w:rsidP="00E031C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9" w:type="dxa"/>
            <w:gridSpan w:val="3"/>
            <w:vMerge/>
          </w:tcPr>
          <w:p w14:paraId="4AE824F4" w14:textId="77777777" w:rsidR="0055413B" w:rsidRPr="00697C31" w:rsidRDefault="0055413B" w:rsidP="00E031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right w:val="single" w:sz="12" w:space="0" w:color="000000"/>
            </w:tcBorders>
          </w:tcPr>
          <w:p w14:paraId="46DE7018" w14:textId="77777777" w:rsidR="0055413B" w:rsidRPr="00697C31" w:rsidRDefault="0055413B" w:rsidP="00E031C8">
            <w:pPr>
              <w:ind w:firstLineChars="399" w:firstLine="841"/>
              <w:jc w:val="left"/>
              <w:rPr>
                <w:rFonts w:ascii="ＭＳ ゴシック" w:eastAsia="ＭＳ ゴシック" w:hAnsi="ＭＳ ゴシック"/>
                <w:b/>
              </w:rPr>
            </w:pPr>
            <w:r w:rsidRPr="00697C31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67B3646" wp14:editId="0FDDCE3C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51435</wp:posOffset>
                      </wp:positionV>
                      <wp:extent cx="217805" cy="244475"/>
                      <wp:effectExtent l="0" t="0" r="10795" b="2222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009738" w14:textId="77777777" w:rsidR="00AF42B5" w:rsidRDefault="00AF42B5" w:rsidP="00AF42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B3646" id="正方形/長方形 4" o:spid="_x0000_s1029" style="position:absolute;left:0;text-align:left;margin-left:42.55pt;margin-top:4.05pt;width:17.15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">
                      <v:stroke dashstyle="1 1"/>
                      <v:textbox inset="5.85pt,.7pt,5.85pt,.7pt">
                        <w:txbxContent>
                          <w:p w14:paraId="5E009738" w14:textId="77777777" w:rsidR="00AF42B5" w:rsidRDefault="00AF42B5" w:rsidP="00AF42B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7C31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B3D8D1E" wp14:editId="135B9004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51435</wp:posOffset>
                      </wp:positionV>
                      <wp:extent cx="216535" cy="244475"/>
                      <wp:effectExtent l="0" t="0" r="12065" b="222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CAB9E2" w14:textId="77777777" w:rsidR="00AF42B5" w:rsidRDefault="00AF42B5" w:rsidP="00AF42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D8D1E" id="正方形/長方形 1" o:spid="_x0000_s1030" style="position:absolute;left:0;text-align:left;margin-left:68.35pt;margin-top:4.05pt;width:17.05pt;height:1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">
                      <v:stroke dashstyle="1 1"/>
                      <v:textbox inset="5.85pt,.7pt,5.85pt,.7pt">
                        <w:txbxContent>
                          <w:p w14:paraId="04CAB9E2" w14:textId="77777777" w:rsidR="00AF42B5" w:rsidRDefault="00AF42B5" w:rsidP="00AF42B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5413B" w:rsidRPr="00697C31" w14:paraId="1D1B8745" w14:textId="77777777" w:rsidTr="00EC58EE">
        <w:trPr>
          <w:trHeight w:val="572"/>
        </w:trPr>
        <w:tc>
          <w:tcPr>
            <w:tcW w:w="1134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DDC3F71" w14:textId="77777777" w:rsidR="0055413B" w:rsidRPr="0055413B" w:rsidRDefault="0055413B" w:rsidP="00E031C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1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9072" w:type="dxa"/>
            <w:gridSpan w:val="4"/>
            <w:tcBorders>
              <w:right w:val="single" w:sz="12" w:space="0" w:color="000000"/>
            </w:tcBorders>
          </w:tcPr>
          <w:p w14:paraId="157AA513" w14:textId="77777777" w:rsidR="0055413B" w:rsidRPr="00884799" w:rsidRDefault="00884799" w:rsidP="00E031C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 </w:t>
            </w:r>
            <w:r w:rsidR="0055413B" w:rsidRPr="0088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  <w:r w:rsidR="00E54697" w:rsidRPr="0088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55413B" w:rsidRPr="00697C31" w14:paraId="52C6BE99" w14:textId="77777777" w:rsidTr="00EC58EE">
        <w:trPr>
          <w:trHeight w:val="526"/>
        </w:trPr>
        <w:tc>
          <w:tcPr>
            <w:tcW w:w="1134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42132D7" w14:textId="77777777" w:rsidR="0055413B" w:rsidRPr="0055413B" w:rsidRDefault="0055413B" w:rsidP="00E031C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1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48A8349A" w14:textId="77777777" w:rsidR="0055413B" w:rsidRPr="0008038C" w:rsidRDefault="0055413B" w:rsidP="000A6A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03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  <w:r w:rsidR="000A6A81" w:rsidRPr="0008038C">
              <w:rPr>
                <w:rFonts w:ascii="ＭＳ ゴシック" w:eastAsia="ＭＳ ゴシック" w:hAnsi="ＭＳ ゴシック" w:hint="eastAsia"/>
              </w:rPr>
              <w:t xml:space="preserve">　　　　－　　　　－　　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77F6D142" w14:textId="77777777" w:rsidR="0055413B" w:rsidRPr="0008038C" w:rsidRDefault="000A6A81" w:rsidP="00E031C8">
            <w:pPr>
              <w:rPr>
                <w:rFonts w:ascii="ＭＳ ゴシック" w:eastAsia="ＭＳ ゴシック" w:hAnsi="ＭＳ ゴシック"/>
              </w:rPr>
            </w:pPr>
            <w:r w:rsidRPr="000803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FAX番号</w:t>
            </w:r>
            <w:r w:rsidR="0055413B" w:rsidRPr="0008038C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08038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5413B" w:rsidRPr="0008038C">
              <w:rPr>
                <w:rFonts w:ascii="ＭＳ ゴシック" w:eastAsia="ＭＳ ゴシック" w:hAnsi="ＭＳ ゴシック" w:hint="eastAsia"/>
              </w:rPr>
              <w:t xml:space="preserve">－　　　　－　　</w:t>
            </w:r>
          </w:p>
        </w:tc>
      </w:tr>
      <w:tr w:rsidR="0055413B" w:rsidRPr="00697C31" w14:paraId="570A43F1" w14:textId="77777777" w:rsidTr="00EC58EE">
        <w:trPr>
          <w:trHeight w:val="420"/>
        </w:trPr>
        <w:tc>
          <w:tcPr>
            <w:tcW w:w="1134" w:type="dxa"/>
            <w:vMerge w:val="restart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D8AC388" w14:textId="77777777" w:rsidR="0055413B" w:rsidRPr="0055413B" w:rsidRDefault="0055413B" w:rsidP="00E031C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1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F7C0AFA" w14:textId="77777777" w:rsidR="0055413B" w:rsidRPr="0055413B" w:rsidRDefault="0055413B" w:rsidP="00E031C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1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　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2" w:space="0" w:color="000000"/>
            </w:tcBorders>
          </w:tcPr>
          <w:p w14:paraId="14BDF91B" w14:textId="77777777" w:rsidR="0055413B" w:rsidRPr="00697C31" w:rsidRDefault="0055413B" w:rsidP="00E031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413B" w:rsidRPr="00697C31" w14:paraId="39A2316B" w14:textId="77777777" w:rsidTr="00EC58EE">
        <w:trPr>
          <w:trHeight w:val="635"/>
        </w:trPr>
        <w:tc>
          <w:tcPr>
            <w:tcW w:w="1134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3FDD6B2A" w14:textId="77777777" w:rsidR="0055413B" w:rsidRPr="00697C31" w:rsidRDefault="0055413B" w:rsidP="00E031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64F257" w14:textId="77777777" w:rsidR="0055413B" w:rsidRPr="0055413B" w:rsidRDefault="0055413B" w:rsidP="00E031C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1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000000"/>
            </w:tcBorders>
          </w:tcPr>
          <w:p w14:paraId="37B1C368" w14:textId="77777777" w:rsidR="0055413B" w:rsidRPr="000A6A81" w:rsidRDefault="000A6A81" w:rsidP="00E031C8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A6A81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フリガナ</w:t>
            </w:r>
          </w:p>
        </w:tc>
      </w:tr>
    </w:tbl>
    <w:p w14:paraId="1E4E9809" w14:textId="77777777" w:rsidR="0054073D" w:rsidRPr="0054073D" w:rsidRDefault="0054073D" w:rsidP="0054073D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1352B53" w14:textId="39EAAC48" w:rsidR="00D64FFE" w:rsidRPr="00F35973" w:rsidRDefault="002A644C" w:rsidP="00562283">
      <w:pPr>
        <w:spacing w:line="280" w:lineRule="exac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≪参考：業界研究フェア日程等≫</w:t>
      </w:r>
    </w:p>
    <w:tbl>
      <w:tblPr>
        <w:tblW w:w="906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6"/>
        <w:gridCol w:w="1843"/>
        <w:gridCol w:w="2835"/>
      </w:tblGrid>
      <w:tr w:rsidR="002A644C" w:rsidRPr="00931DEF" w14:paraId="6F660DB7" w14:textId="77777777" w:rsidTr="002A644C">
        <w:trPr>
          <w:trHeight w:val="244"/>
          <w:jc w:val="center"/>
        </w:trPr>
        <w:tc>
          <w:tcPr>
            <w:tcW w:w="43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CBDA15" w14:textId="77777777" w:rsidR="002A644C" w:rsidRPr="00931DEF" w:rsidRDefault="002A644C" w:rsidP="00CB02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日程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7A23AF" w14:textId="77777777" w:rsidR="002A644C" w:rsidRDefault="002A644C" w:rsidP="00DB4F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場所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B7B20F" w14:textId="77777777" w:rsidR="002A644C" w:rsidRPr="00931DEF" w:rsidRDefault="002A644C" w:rsidP="00B248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参加対象</w:t>
            </w:r>
          </w:p>
        </w:tc>
      </w:tr>
      <w:tr w:rsidR="002A644C" w:rsidRPr="005A2D5A" w14:paraId="367F4886" w14:textId="77777777" w:rsidTr="002A644C">
        <w:trPr>
          <w:trHeight w:val="977"/>
          <w:jc w:val="center"/>
        </w:trPr>
        <w:tc>
          <w:tcPr>
            <w:tcW w:w="43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BFC9" w14:textId="1AE209E7" w:rsidR="002A644C" w:rsidRPr="00B24896" w:rsidRDefault="002A644C" w:rsidP="0088505C">
            <w:pPr>
              <w:widowControl/>
              <w:rPr>
                <w:rFonts w:ascii="ＭＳ ゴシック" w:eastAsia="ＭＳ ゴシック" w:hAnsi="ＭＳ ゴシック" w:cs="ＭＳ Ｐゴシック"/>
                <w:b/>
                <w:w w:val="9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１０</w:t>
            </w:r>
            <w:r w:rsidRPr="00B2489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１９</w:t>
            </w:r>
            <w:r w:rsidRPr="00B2489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土</w:t>
            </w:r>
            <w:r w:rsidRPr="00B2489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 xml:space="preserve">) 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１３：００～１６：００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D181A0" w14:textId="5FA859AD" w:rsidR="002A644C" w:rsidRPr="00B24896" w:rsidRDefault="002A644C" w:rsidP="008850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KDDI維新ホール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CB9180" w14:textId="6A808425" w:rsidR="002A644C" w:rsidRPr="009E4A49" w:rsidRDefault="002A644C" w:rsidP="001A7AB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9E4A4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大学、短大、高専、専修学校の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外国人留学生（学年は問わず）</w:t>
            </w:r>
          </w:p>
        </w:tc>
      </w:tr>
    </w:tbl>
    <w:p w14:paraId="510D038C" w14:textId="77777777" w:rsidR="0051177A" w:rsidRPr="005A2D5A" w:rsidRDefault="0051177A" w:rsidP="0093636B">
      <w:pPr>
        <w:spacing w:line="0" w:lineRule="atLeast"/>
        <w:ind w:firstLineChars="100" w:firstLine="181"/>
        <w:rPr>
          <w:rFonts w:ascii="ＭＳ ゴシック" w:eastAsia="ＭＳ ゴシック" w:hAnsi="ＭＳ ゴシック"/>
          <w:b/>
          <w:sz w:val="18"/>
          <w:szCs w:val="18"/>
        </w:rPr>
      </w:pPr>
    </w:p>
    <w:p w14:paraId="4BBED8C6" w14:textId="77777777" w:rsidR="00465432" w:rsidRPr="00465432" w:rsidRDefault="00465432" w:rsidP="00465432">
      <w:pPr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 w:rsidRPr="00465432">
        <w:rPr>
          <w:rFonts w:ascii="ＭＳ ゴシック" w:eastAsia="ＭＳ ゴシック" w:hAnsi="ＭＳ ゴシック" w:hint="eastAsia"/>
          <w:b/>
          <w:color w:val="000000"/>
          <w:szCs w:val="21"/>
        </w:rPr>
        <w:t>※参加申込書のダウンロードについて</w:t>
      </w:r>
    </w:p>
    <w:p w14:paraId="7ACFBA8A" w14:textId="77777777" w:rsidR="00465432" w:rsidRDefault="00465432" w:rsidP="00465432">
      <w:pPr>
        <w:ind w:firstLineChars="100" w:firstLine="211"/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 w:rsidRPr="00465432">
        <w:rPr>
          <w:rFonts w:ascii="ＭＳ ゴシック" w:eastAsia="ＭＳ ゴシック" w:hAnsi="ＭＳ ゴシック" w:hint="eastAsia"/>
          <w:b/>
          <w:color w:val="000000"/>
          <w:szCs w:val="21"/>
        </w:rPr>
        <w:t>山口しごとセンターホームページ(https://www.joby.jp/)の右上「企業の皆様」から</w:t>
      </w:r>
    </w:p>
    <w:p w14:paraId="5167CC31" w14:textId="7C503D3C" w:rsidR="00465432" w:rsidRPr="00465432" w:rsidRDefault="00465432" w:rsidP="00465432">
      <w:pPr>
        <w:ind w:firstLineChars="100" w:firstLine="211"/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 w:rsidRPr="00465432">
        <w:rPr>
          <w:rFonts w:ascii="ＭＳ ゴシック" w:eastAsia="ＭＳ ゴシック" w:hAnsi="ＭＳ ゴシック" w:hint="eastAsia"/>
          <w:b/>
          <w:color w:val="000000"/>
          <w:szCs w:val="21"/>
        </w:rPr>
        <w:t>「各種様式ダウンロード」をクリックしてください。「</w:t>
      </w:r>
      <w:r>
        <w:rPr>
          <w:rFonts w:ascii="ＭＳ ゴシック" w:eastAsia="ＭＳ ゴシック" w:hAnsi="ＭＳ ゴシック" w:hint="eastAsia"/>
          <w:b/>
          <w:color w:val="000000"/>
          <w:szCs w:val="21"/>
        </w:rPr>
        <w:t>外国人留学生対象やまぐち業界研究フェア</w:t>
      </w:r>
    </w:p>
    <w:p w14:paraId="16115AAE" w14:textId="77777777" w:rsidR="00465432" w:rsidRPr="00465432" w:rsidRDefault="00465432" w:rsidP="00465432">
      <w:pPr>
        <w:ind w:firstLineChars="100" w:firstLine="211"/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 w:rsidRPr="00465432">
        <w:rPr>
          <w:rFonts w:ascii="ＭＳ ゴシック" w:eastAsia="ＭＳ ゴシック" w:hAnsi="ＭＳ ゴシック" w:hint="eastAsia"/>
          <w:b/>
          <w:color w:val="000000"/>
          <w:szCs w:val="21"/>
        </w:rPr>
        <w:t>参加申込書」に添付しています。</w:t>
      </w:r>
    </w:p>
    <w:p w14:paraId="5257CB70" w14:textId="77777777" w:rsidR="0093636B" w:rsidRPr="00465432" w:rsidRDefault="0093636B" w:rsidP="0093636B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</w:p>
    <w:p w14:paraId="0D2467AD" w14:textId="3CC27892" w:rsidR="007F7E25" w:rsidRDefault="007F7E25" w:rsidP="0093636B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  <w:r w:rsidRPr="0093636B">
        <w:rPr>
          <w:rFonts w:ascii="ＭＳ ゴシック" w:eastAsia="ＭＳ ゴシック" w:hAnsi="ＭＳ ゴシック" w:hint="eastAsia"/>
          <w:b/>
          <w:szCs w:val="21"/>
        </w:rPr>
        <w:t>※</w:t>
      </w:r>
      <w:r w:rsidRPr="0046543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申込期限　</w:t>
      </w:r>
      <w:r w:rsidR="006A4DB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９</w:t>
      </w:r>
      <w:r w:rsidRPr="00465432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月</w:t>
      </w:r>
      <w:r w:rsidR="006A4DB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６</w:t>
      </w:r>
      <w:r w:rsidRPr="00465432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日（</w:t>
      </w:r>
      <w:r w:rsidR="00CB54D9" w:rsidRPr="00465432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金</w:t>
      </w:r>
      <w:r w:rsidRPr="00465432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）</w:t>
      </w:r>
      <w:r w:rsidRPr="0046543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１７：００（必着）</w:t>
      </w:r>
    </w:p>
    <w:p w14:paraId="48A9FF1C" w14:textId="77777777" w:rsidR="007F7E25" w:rsidRDefault="007F7E25" w:rsidP="0093636B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</w:p>
    <w:p w14:paraId="7B2397FC" w14:textId="0431F314" w:rsidR="0051177A" w:rsidRDefault="007F7E25" w:rsidP="007F7E25">
      <w:pPr>
        <w:spacing w:line="276" w:lineRule="auto"/>
        <w:jc w:val="center"/>
        <w:rPr>
          <w:rFonts w:ascii="ＭＳ ゴシック" w:eastAsia="ＭＳ ゴシック" w:hAnsi="ＭＳ ゴシック"/>
          <w:b/>
          <w:color w:val="000000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color w:val="000000"/>
          <w:szCs w:val="21"/>
          <w:bdr w:val="single" w:sz="4" w:space="0" w:color="auto"/>
        </w:rPr>
        <w:t xml:space="preserve">　</w:t>
      </w:r>
      <w:r w:rsidRPr="000F5BC1">
        <w:rPr>
          <w:rFonts w:ascii="ＭＳ ゴシック" w:eastAsia="ＭＳ ゴシック" w:hAnsi="ＭＳ ゴシック" w:hint="eastAsia"/>
          <w:b/>
          <w:color w:val="000000"/>
          <w:szCs w:val="21"/>
          <w:bdr w:val="single" w:sz="4" w:space="0" w:color="auto"/>
        </w:rPr>
        <w:t>申込期限後、参加確定の状況を</w:t>
      </w:r>
      <w:r w:rsidR="0051177A">
        <w:rPr>
          <w:rFonts w:ascii="ＭＳ ゴシック" w:eastAsia="ＭＳ ゴシック" w:hAnsi="ＭＳ ゴシック" w:hint="eastAsia"/>
          <w:b/>
          <w:color w:val="000000"/>
          <w:szCs w:val="21"/>
          <w:bdr w:val="single" w:sz="4" w:space="0" w:color="auto"/>
        </w:rPr>
        <w:t>メール</w:t>
      </w:r>
      <w:r w:rsidRPr="000F5BC1">
        <w:rPr>
          <w:rFonts w:ascii="ＭＳ ゴシック" w:eastAsia="ＭＳ ゴシック" w:hAnsi="ＭＳ ゴシック" w:hint="eastAsia"/>
          <w:b/>
          <w:color w:val="000000"/>
          <w:szCs w:val="21"/>
          <w:bdr w:val="single" w:sz="4" w:space="0" w:color="auto"/>
        </w:rPr>
        <w:t>にて返信いたします。</w:t>
      </w:r>
      <w:r>
        <w:rPr>
          <w:rFonts w:ascii="ＭＳ ゴシック" w:eastAsia="ＭＳ ゴシック" w:hAnsi="ＭＳ ゴシック" w:hint="eastAsia"/>
          <w:b/>
          <w:color w:val="000000"/>
          <w:szCs w:val="21"/>
          <w:bdr w:val="single" w:sz="4" w:space="0" w:color="auto"/>
        </w:rPr>
        <w:t xml:space="preserve">　</w:t>
      </w:r>
    </w:p>
    <w:p w14:paraId="3CACB5E8" w14:textId="3B6C364C" w:rsidR="007F7E25" w:rsidRPr="00DA4E75" w:rsidRDefault="001A7ABE" w:rsidP="007F7E25">
      <w:pPr>
        <w:spacing w:line="276" w:lineRule="auto"/>
        <w:jc w:val="center"/>
        <w:rPr>
          <w:rFonts w:ascii="ＭＳ ゴシック" w:eastAsia="ＭＳ ゴシック" w:hAnsi="ＭＳ ゴシック"/>
          <w:b/>
          <w:color w:val="000000"/>
          <w:szCs w:val="21"/>
          <w:bdr w:val="single" w:sz="4" w:space="0" w:color="auto"/>
        </w:rPr>
      </w:pPr>
      <w:r>
        <w:rPr>
          <w:rFonts w:ascii="ＭＳ ゴシック" w:eastAsia="ＭＳ ゴシック" w:hAnsi="ＭＳ ゴシック"/>
          <w:b/>
          <w:noProof/>
          <w:color w:val="000000"/>
          <w:szCs w:val="21"/>
        </w:rPr>
        <w:drawing>
          <wp:anchor distT="0" distB="0" distL="114300" distR="114300" simplePos="0" relativeHeight="251673088" behindDoc="0" locked="0" layoutInCell="1" allowOverlap="1" wp14:anchorId="3559AF8E" wp14:editId="7E4C4AD8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4145280" cy="1392215"/>
            <wp:effectExtent l="0" t="0" r="762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139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E25">
        <w:rPr>
          <w:rFonts w:ascii="ＭＳ ゴシック" w:eastAsia="ＭＳ ゴシック" w:hAnsi="ＭＳ ゴシック" w:hint="eastAsia"/>
          <w:b/>
          <w:noProof/>
          <w:color w:val="000000"/>
          <w:szCs w:val="21"/>
        </w:rPr>
        <w:drawing>
          <wp:anchor distT="0" distB="0" distL="114300" distR="114300" simplePos="0" relativeHeight="251681280" behindDoc="1" locked="0" layoutInCell="1" allowOverlap="1" wp14:anchorId="3AB0B44F" wp14:editId="32CF39E2">
            <wp:simplePos x="0" y="0"/>
            <wp:positionH relativeFrom="column">
              <wp:posOffset>581025</wp:posOffset>
            </wp:positionH>
            <wp:positionV relativeFrom="paragraph">
              <wp:posOffset>9048750</wp:posOffset>
            </wp:positionV>
            <wp:extent cx="6362700" cy="1285875"/>
            <wp:effectExtent l="0" t="0" r="0" b="9525"/>
            <wp:wrapNone/>
            <wp:docPr id="15" name="図 15" descr="個人情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個人情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E25">
        <w:rPr>
          <w:rFonts w:ascii="ＭＳ ゴシック" w:eastAsia="ＭＳ ゴシック" w:hAnsi="ＭＳ ゴシック" w:hint="eastAsia"/>
          <w:b/>
          <w:noProof/>
          <w:color w:val="000000"/>
          <w:szCs w:val="21"/>
        </w:rPr>
        <w:drawing>
          <wp:anchor distT="0" distB="0" distL="114300" distR="114300" simplePos="0" relativeHeight="251679232" behindDoc="1" locked="0" layoutInCell="1" allowOverlap="1" wp14:anchorId="6FBE87A0" wp14:editId="7B65FB82">
            <wp:simplePos x="0" y="0"/>
            <wp:positionH relativeFrom="column">
              <wp:posOffset>581025</wp:posOffset>
            </wp:positionH>
            <wp:positionV relativeFrom="paragraph">
              <wp:posOffset>9048750</wp:posOffset>
            </wp:positionV>
            <wp:extent cx="6362700" cy="1285875"/>
            <wp:effectExtent l="0" t="0" r="0" b="9525"/>
            <wp:wrapNone/>
            <wp:docPr id="16" name="図 16" descr="個人情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個人情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E25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80256" behindDoc="1" locked="0" layoutInCell="1" allowOverlap="1" wp14:anchorId="126EAA22" wp14:editId="3A81903A">
            <wp:simplePos x="0" y="0"/>
            <wp:positionH relativeFrom="column">
              <wp:posOffset>581025</wp:posOffset>
            </wp:positionH>
            <wp:positionV relativeFrom="paragraph">
              <wp:posOffset>9048750</wp:posOffset>
            </wp:positionV>
            <wp:extent cx="6362700" cy="1285875"/>
            <wp:effectExtent l="0" t="0" r="0" b="9525"/>
            <wp:wrapNone/>
            <wp:docPr id="17" name="図 17" descr="個人情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個人情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E25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78208" behindDoc="1" locked="0" layoutInCell="1" allowOverlap="1" wp14:anchorId="1786CB8D" wp14:editId="293BA8D4">
            <wp:simplePos x="0" y="0"/>
            <wp:positionH relativeFrom="column">
              <wp:posOffset>581025</wp:posOffset>
            </wp:positionH>
            <wp:positionV relativeFrom="paragraph">
              <wp:posOffset>8896350</wp:posOffset>
            </wp:positionV>
            <wp:extent cx="6362700" cy="1285875"/>
            <wp:effectExtent l="0" t="0" r="0" b="9525"/>
            <wp:wrapNone/>
            <wp:docPr id="18" name="図 18" descr="個人情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個人情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E25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77184" behindDoc="1" locked="0" layoutInCell="1" allowOverlap="1" wp14:anchorId="70C8A73A" wp14:editId="5CC45095">
            <wp:simplePos x="0" y="0"/>
            <wp:positionH relativeFrom="column">
              <wp:posOffset>581025</wp:posOffset>
            </wp:positionH>
            <wp:positionV relativeFrom="paragraph">
              <wp:posOffset>9020175</wp:posOffset>
            </wp:positionV>
            <wp:extent cx="6362700" cy="1428750"/>
            <wp:effectExtent l="0" t="0" r="0" b="0"/>
            <wp:wrapNone/>
            <wp:docPr id="19" name="図 19" descr="個人情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個人情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E25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76160" behindDoc="1" locked="0" layoutInCell="1" allowOverlap="1" wp14:anchorId="72544F59" wp14:editId="277506C4">
            <wp:simplePos x="0" y="0"/>
            <wp:positionH relativeFrom="column">
              <wp:posOffset>581025</wp:posOffset>
            </wp:positionH>
            <wp:positionV relativeFrom="paragraph">
              <wp:posOffset>9020175</wp:posOffset>
            </wp:positionV>
            <wp:extent cx="6362700" cy="1428750"/>
            <wp:effectExtent l="0" t="0" r="0" b="0"/>
            <wp:wrapNone/>
            <wp:docPr id="20" name="図 20" descr="個人情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個人情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E25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75136" behindDoc="1" locked="0" layoutInCell="1" allowOverlap="1" wp14:anchorId="4F914360" wp14:editId="12D2A03B">
            <wp:simplePos x="0" y="0"/>
            <wp:positionH relativeFrom="column">
              <wp:posOffset>581025</wp:posOffset>
            </wp:positionH>
            <wp:positionV relativeFrom="paragraph">
              <wp:posOffset>9020175</wp:posOffset>
            </wp:positionV>
            <wp:extent cx="6362700" cy="1428750"/>
            <wp:effectExtent l="0" t="0" r="0" b="0"/>
            <wp:wrapNone/>
            <wp:docPr id="21" name="図 21" descr="個人情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個人情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A3A2E" w14:textId="7798C937" w:rsidR="007F7E25" w:rsidRDefault="007F7E25" w:rsidP="0093636B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</w:p>
    <w:p w14:paraId="72E6A93F" w14:textId="77777777" w:rsidR="007F7E25" w:rsidRDefault="007F7E25" w:rsidP="0093636B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</w:p>
    <w:p w14:paraId="7A5DB0D5" w14:textId="77777777" w:rsidR="00D64FFE" w:rsidRDefault="00D64FFE" w:rsidP="007F7E25">
      <w:pPr>
        <w:spacing w:line="276" w:lineRule="auto"/>
        <w:rPr>
          <w:rFonts w:ascii="ＭＳ ゴシック" w:eastAsia="ＭＳ ゴシック" w:hAnsi="ＭＳ ゴシック"/>
          <w:b/>
          <w:color w:val="000000"/>
          <w:szCs w:val="21"/>
          <w:bdr w:val="single" w:sz="4" w:space="0" w:color="auto"/>
        </w:rPr>
      </w:pPr>
    </w:p>
    <w:sectPr w:rsidR="00D64FFE" w:rsidSect="00275B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59294" w14:textId="77777777" w:rsidR="008B156E" w:rsidRDefault="008B156E" w:rsidP="00985A56">
      <w:r>
        <w:separator/>
      </w:r>
    </w:p>
  </w:endnote>
  <w:endnote w:type="continuationSeparator" w:id="0">
    <w:p w14:paraId="2C27604D" w14:textId="77777777" w:rsidR="008B156E" w:rsidRDefault="008B156E" w:rsidP="0098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E680A" w14:textId="77777777" w:rsidR="008B156E" w:rsidRDefault="008B156E" w:rsidP="00985A56">
      <w:r>
        <w:separator/>
      </w:r>
    </w:p>
  </w:footnote>
  <w:footnote w:type="continuationSeparator" w:id="0">
    <w:p w14:paraId="06E0BECD" w14:textId="77777777" w:rsidR="008B156E" w:rsidRDefault="008B156E" w:rsidP="00985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3795D"/>
    <w:multiLevelType w:val="hybridMultilevel"/>
    <w:tmpl w:val="AF0CEB40"/>
    <w:lvl w:ilvl="0" w:tplc="DCD6A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5466E"/>
    <w:multiLevelType w:val="hybridMultilevel"/>
    <w:tmpl w:val="E9E6C72C"/>
    <w:lvl w:ilvl="0" w:tplc="4FAE2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791098"/>
    <w:multiLevelType w:val="hybridMultilevel"/>
    <w:tmpl w:val="BC66466E"/>
    <w:lvl w:ilvl="0" w:tplc="D590AB9A">
      <w:numFmt w:val="bullet"/>
      <w:lvlText w:val="※"/>
      <w:lvlJc w:val="left"/>
      <w:pPr>
        <w:ind w:left="72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3" w15:restartNumberingAfterBreak="0">
    <w:nsid w:val="3A80765C"/>
    <w:multiLevelType w:val="hybridMultilevel"/>
    <w:tmpl w:val="89562A7E"/>
    <w:lvl w:ilvl="0" w:tplc="A5902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B23A71"/>
    <w:multiLevelType w:val="hybridMultilevel"/>
    <w:tmpl w:val="A12244E4"/>
    <w:lvl w:ilvl="0" w:tplc="8884B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D632E9"/>
    <w:multiLevelType w:val="hybridMultilevel"/>
    <w:tmpl w:val="3778493A"/>
    <w:lvl w:ilvl="0" w:tplc="BCA22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041B45"/>
    <w:multiLevelType w:val="hybridMultilevel"/>
    <w:tmpl w:val="D200D624"/>
    <w:lvl w:ilvl="0" w:tplc="75D881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6791315">
    <w:abstractNumId w:val="6"/>
  </w:num>
  <w:num w:numId="2" w16cid:durableId="1842695211">
    <w:abstractNumId w:val="0"/>
  </w:num>
  <w:num w:numId="3" w16cid:durableId="1856576830">
    <w:abstractNumId w:val="3"/>
  </w:num>
  <w:num w:numId="4" w16cid:durableId="619532207">
    <w:abstractNumId w:val="4"/>
  </w:num>
  <w:num w:numId="5" w16cid:durableId="957755537">
    <w:abstractNumId w:val="1"/>
  </w:num>
  <w:num w:numId="6" w16cid:durableId="104814560">
    <w:abstractNumId w:val="5"/>
  </w:num>
  <w:num w:numId="7" w16cid:durableId="823550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83"/>
    <w:rsid w:val="00006BF3"/>
    <w:rsid w:val="00015C10"/>
    <w:rsid w:val="0001735A"/>
    <w:rsid w:val="00020BEF"/>
    <w:rsid w:val="000308BE"/>
    <w:rsid w:val="000329DC"/>
    <w:rsid w:val="00032C04"/>
    <w:rsid w:val="00041E6A"/>
    <w:rsid w:val="000478F9"/>
    <w:rsid w:val="0005194B"/>
    <w:rsid w:val="0005410B"/>
    <w:rsid w:val="00071F3D"/>
    <w:rsid w:val="000744E7"/>
    <w:rsid w:val="0008038C"/>
    <w:rsid w:val="000A02DF"/>
    <w:rsid w:val="000A17FA"/>
    <w:rsid w:val="000A4526"/>
    <w:rsid w:val="000A577E"/>
    <w:rsid w:val="000A631C"/>
    <w:rsid w:val="000A6A81"/>
    <w:rsid w:val="000A7811"/>
    <w:rsid w:val="000C4A13"/>
    <w:rsid w:val="000D0591"/>
    <w:rsid w:val="000F2F0F"/>
    <w:rsid w:val="000F512C"/>
    <w:rsid w:val="000F5BC1"/>
    <w:rsid w:val="000F691D"/>
    <w:rsid w:val="000F6E7B"/>
    <w:rsid w:val="00107552"/>
    <w:rsid w:val="001206BA"/>
    <w:rsid w:val="00121E67"/>
    <w:rsid w:val="00132DE6"/>
    <w:rsid w:val="00133235"/>
    <w:rsid w:val="0014216A"/>
    <w:rsid w:val="00146EBC"/>
    <w:rsid w:val="00153E18"/>
    <w:rsid w:val="001554BE"/>
    <w:rsid w:val="00166AD7"/>
    <w:rsid w:val="0017424E"/>
    <w:rsid w:val="00177BD8"/>
    <w:rsid w:val="001829E7"/>
    <w:rsid w:val="00186BAA"/>
    <w:rsid w:val="001874B6"/>
    <w:rsid w:val="00194E53"/>
    <w:rsid w:val="00196DD5"/>
    <w:rsid w:val="001A2EF3"/>
    <w:rsid w:val="001A42E7"/>
    <w:rsid w:val="001A5D4F"/>
    <w:rsid w:val="001A7ABE"/>
    <w:rsid w:val="001C7414"/>
    <w:rsid w:val="00204B6A"/>
    <w:rsid w:val="00216133"/>
    <w:rsid w:val="00216185"/>
    <w:rsid w:val="00227BFD"/>
    <w:rsid w:val="00240CB9"/>
    <w:rsid w:val="00252599"/>
    <w:rsid w:val="00266204"/>
    <w:rsid w:val="00275BD4"/>
    <w:rsid w:val="0029647B"/>
    <w:rsid w:val="002A432B"/>
    <w:rsid w:val="002A4413"/>
    <w:rsid w:val="002A644C"/>
    <w:rsid w:val="002D1A0F"/>
    <w:rsid w:val="002D3513"/>
    <w:rsid w:val="003001CC"/>
    <w:rsid w:val="003046EC"/>
    <w:rsid w:val="003259E9"/>
    <w:rsid w:val="00325F33"/>
    <w:rsid w:val="003363B9"/>
    <w:rsid w:val="003440CB"/>
    <w:rsid w:val="00390993"/>
    <w:rsid w:val="00391E48"/>
    <w:rsid w:val="003B6C1A"/>
    <w:rsid w:val="003B7675"/>
    <w:rsid w:val="003E3BC4"/>
    <w:rsid w:val="003F13EA"/>
    <w:rsid w:val="003F1C04"/>
    <w:rsid w:val="003F3AC3"/>
    <w:rsid w:val="003F5057"/>
    <w:rsid w:val="00416301"/>
    <w:rsid w:val="00421995"/>
    <w:rsid w:val="004223AE"/>
    <w:rsid w:val="00434B75"/>
    <w:rsid w:val="00436D5A"/>
    <w:rsid w:val="00451499"/>
    <w:rsid w:val="00465432"/>
    <w:rsid w:val="00465667"/>
    <w:rsid w:val="00470080"/>
    <w:rsid w:val="00472422"/>
    <w:rsid w:val="00473D73"/>
    <w:rsid w:val="00476198"/>
    <w:rsid w:val="004A0675"/>
    <w:rsid w:val="004A4E18"/>
    <w:rsid w:val="004B7250"/>
    <w:rsid w:val="004E2615"/>
    <w:rsid w:val="004E638E"/>
    <w:rsid w:val="004F0243"/>
    <w:rsid w:val="0051177A"/>
    <w:rsid w:val="00515FD0"/>
    <w:rsid w:val="00540470"/>
    <w:rsid w:val="0054073D"/>
    <w:rsid w:val="0054616C"/>
    <w:rsid w:val="0055413B"/>
    <w:rsid w:val="00556C65"/>
    <w:rsid w:val="00562283"/>
    <w:rsid w:val="00574A78"/>
    <w:rsid w:val="00582530"/>
    <w:rsid w:val="00597D6A"/>
    <w:rsid w:val="005A2D5A"/>
    <w:rsid w:val="005C352C"/>
    <w:rsid w:val="005D4478"/>
    <w:rsid w:val="005F45B2"/>
    <w:rsid w:val="00602813"/>
    <w:rsid w:val="00614D33"/>
    <w:rsid w:val="00617AE8"/>
    <w:rsid w:val="0063382C"/>
    <w:rsid w:val="00641079"/>
    <w:rsid w:val="0064212D"/>
    <w:rsid w:val="00643C08"/>
    <w:rsid w:val="00656969"/>
    <w:rsid w:val="00670763"/>
    <w:rsid w:val="00671D95"/>
    <w:rsid w:val="006759C1"/>
    <w:rsid w:val="0068192B"/>
    <w:rsid w:val="00697C31"/>
    <w:rsid w:val="006A4DBA"/>
    <w:rsid w:val="006B1FEA"/>
    <w:rsid w:val="006C3EC9"/>
    <w:rsid w:val="006F77A4"/>
    <w:rsid w:val="007006C7"/>
    <w:rsid w:val="00703F08"/>
    <w:rsid w:val="00707225"/>
    <w:rsid w:val="007169EC"/>
    <w:rsid w:val="00726796"/>
    <w:rsid w:val="00743A58"/>
    <w:rsid w:val="00745760"/>
    <w:rsid w:val="00750639"/>
    <w:rsid w:val="00751C5F"/>
    <w:rsid w:val="00764224"/>
    <w:rsid w:val="00783B9E"/>
    <w:rsid w:val="00785D7B"/>
    <w:rsid w:val="00794D2A"/>
    <w:rsid w:val="007A0442"/>
    <w:rsid w:val="007A5893"/>
    <w:rsid w:val="007B2393"/>
    <w:rsid w:val="007B262D"/>
    <w:rsid w:val="007B2B02"/>
    <w:rsid w:val="007C521C"/>
    <w:rsid w:val="007E639B"/>
    <w:rsid w:val="007F2910"/>
    <w:rsid w:val="007F7E25"/>
    <w:rsid w:val="00806FF6"/>
    <w:rsid w:val="00821147"/>
    <w:rsid w:val="00842E11"/>
    <w:rsid w:val="00857B45"/>
    <w:rsid w:val="008670FD"/>
    <w:rsid w:val="00884799"/>
    <w:rsid w:val="0088505C"/>
    <w:rsid w:val="00897DC0"/>
    <w:rsid w:val="008A4CF3"/>
    <w:rsid w:val="008A5230"/>
    <w:rsid w:val="008B156E"/>
    <w:rsid w:val="008B2AE3"/>
    <w:rsid w:val="008E2606"/>
    <w:rsid w:val="008F6607"/>
    <w:rsid w:val="00902C42"/>
    <w:rsid w:val="00904D2B"/>
    <w:rsid w:val="00917E6C"/>
    <w:rsid w:val="00931DEF"/>
    <w:rsid w:val="0093636B"/>
    <w:rsid w:val="00962BEB"/>
    <w:rsid w:val="00965019"/>
    <w:rsid w:val="0097588A"/>
    <w:rsid w:val="00982306"/>
    <w:rsid w:val="00985A56"/>
    <w:rsid w:val="009951AE"/>
    <w:rsid w:val="009B2383"/>
    <w:rsid w:val="009B4F56"/>
    <w:rsid w:val="009B68E2"/>
    <w:rsid w:val="009C2F0F"/>
    <w:rsid w:val="009C7517"/>
    <w:rsid w:val="009E0952"/>
    <w:rsid w:val="009E1B34"/>
    <w:rsid w:val="009E3E71"/>
    <w:rsid w:val="009E4A49"/>
    <w:rsid w:val="00A05DF4"/>
    <w:rsid w:val="00A07549"/>
    <w:rsid w:val="00A17EC7"/>
    <w:rsid w:val="00A216A2"/>
    <w:rsid w:val="00A230B7"/>
    <w:rsid w:val="00A273BA"/>
    <w:rsid w:val="00A3109E"/>
    <w:rsid w:val="00A443B6"/>
    <w:rsid w:val="00A61057"/>
    <w:rsid w:val="00A6594C"/>
    <w:rsid w:val="00A65FC2"/>
    <w:rsid w:val="00A67E7A"/>
    <w:rsid w:val="00A84CC6"/>
    <w:rsid w:val="00A9209E"/>
    <w:rsid w:val="00A923AE"/>
    <w:rsid w:val="00AA62B2"/>
    <w:rsid w:val="00AB12DE"/>
    <w:rsid w:val="00AB42AD"/>
    <w:rsid w:val="00AE3245"/>
    <w:rsid w:val="00AF42B5"/>
    <w:rsid w:val="00B211BC"/>
    <w:rsid w:val="00B24896"/>
    <w:rsid w:val="00B61DF1"/>
    <w:rsid w:val="00B67043"/>
    <w:rsid w:val="00B9593E"/>
    <w:rsid w:val="00BA2173"/>
    <w:rsid w:val="00BA5648"/>
    <w:rsid w:val="00BB3153"/>
    <w:rsid w:val="00BB3CCF"/>
    <w:rsid w:val="00BC7E0F"/>
    <w:rsid w:val="00BD4C08"/>
    <w:rsid w:val="00C10F33"/>
    <w:rsid w:val="00C12953"/>
    <w:rsid w:val="00C13BEB"/>
    <w:rsid w:val="00C15834"/>
    <w:rsid w:val="00C16B83"/>
    <w:rsid w:val="00C26113"/>
    <w:rsid w:val="00C35663"/>
    <w:rsid w:val="00C35719"/>
    <w:rsid w:val="00C44446"/>
    <w:rsid w:val="00C768F2"/>
    <w:rsid w:val="00CA2A89"/>
    <w:rsid w:val="00CA54FB"/>
    <w:rsid w:val="00CB0276"/>
    <w:rsid w:val="00CB3E05"/>
    <w:rsid w:val="00CB3E8D"/>
    <w:rsid w:val="00CB54D9"/>
    <w:rsid w:val="00CC325E"/>
    <w:rsid w:val="00CC3FAB"/>
    <w:rsid w:val="00CC47BB"/>
    <w:rsid w:val="00CD4438"/>
    <w:rsid w:val="00CD59CA"/>
    <w:rsid w:val="00CD6F4E"/>
    <w:rsid w:val="00CE0CA7"/>
    <w:rsid w:val="00CE7572"/>
    <w:rsid w:val="00D10182"/>
    <w:rsid w:val="00D1192C"/>
    <w:rsid w:val="00D33D62"/>
    <w:rsid w:val="00D34D7C"/>
    <w:rsid w:val="00D433B4"/>
    <w:rsid w:val="00D64FFE"/>
    <w:rsid w:val="00D73DFF"/>
    <w:rsid w:val="00D90510"/>
    <w:rsid w:val="00DA2196"/>
    <w:rsid w:val="00DA4E75"/>
    <w:rsid w:val="00DB4F68"/>
    <w:rsid w:val="00DB6B86"/>
    <w:rsid w:val="00DC21A7"/>
    <w:rsid w:val="00DC594F"/>
    <w:rsid w:val="00DF3132"/>
    <w:rsid w:val="00DF3C6E"/>
    <w:rsid w:val="00E2440C"/>
    <w:rsid w:val="00E3274B"/>
    <w:rsid w:val="00E40DCE"/>
    <w:rsid w:val="00E54697"/>
    <w:rsid w:val="00E57935"/>
    <w:rsid w:val="00E63D57"/>
    <w:rsid w:val="00E76333"/>
    <w:rsid w:val="00E77985"/>
    <w:rsid w:val="00E86DA5"/>
    <w:rsid w:val="00EA7C81"/>
    <w:rsid w:val="00EB24C6"/>
    <w:rsid w:val="00EC58EE"/>
    <w:rsid w:val="00EE64AF"/>
    <w:rsid w:val="00F13284"/>
    <w:rsid w:val="00F1791F"/>
    <w:rsid w:val="00F2741C"/>
    <w:rsid w:val="00F341AB"/>
    <w:rsid w:val="00F34795"/>
    <w:rsid w:val="00F35973"/>
    <w:rsid w:val="00F42B9D"/>
    <w:rsid w:val="00F4588F"/>
    <w:rsid w:val="00F6394F"/>
    <w:rsid w:val="00F766E2"/>
    <w:rsid w:val="00F86DEE"/>
    <w:rsid w:val="00F87F5A"/>
    <w:rsid w:val="00FA6F8B"/>
    <w:rsid w:val="00FB73FE"/>
    <w:rsid w:val="00FF2F21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F2B11A"/>
  <w15:chartTrackingRefBased/>
  <w15:docId w15:val="{A11B42D9-68FA-46E6-82CF-B2461AC9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B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B83"/>
    <w:pPr>
      <w:ind w:leftChars="400" w:left="840"/>
    </w:pPr>
  </w:style>
  <w:style w:type="table" w:styleId="a4">
    <w:name w:val="Table Grid"/>
    <w:basedOn w:val="a1"/>
    <w:uiPriority w:val="59"/>
    <w:rsid w:val="00C16B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985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5A5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85A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5A5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E095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E09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1EF5D-021A-486C-853C-B9CF9CD4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y-matsuyama</dc:creator>
  <cp:keywords/>
  <cp:lastModifiedBy>知里 大賀</cp:lastModifiedBy>
  <cp:revision>84</cp:revision>
  <cp:lastPrinted>2024-08-10T00:02:00Z</cp:lastPrinted>
  <dcterms:created xsi:type="dcterms:W3CDTF">2018-03-05T05:01:00Z</dcterms:created>
  <dcterms:modified xsi:type="dcterms:W3CDTF">2024-08-10T00:02:00Z</dcterms:modified>
</cp:coreProperties>
</file>